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2E" w:rsidRDefault="00D813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D3D3C" wp14:editId="6CE32054">
                <wp:simplePos x="0" y="0"/>
                <wp:positionH relativeFrom="column">
                  <wp:posOffset>903605</wp:posOffset>
                </wp:positionH>
                <wp:positionV relativeFrom="paragraph">
                  <wp:posOffset>-738505</wp:posOffset>
                </wp:positionV>
                <wp:extent cx="3543935" cy="2174875"/>
                <wp:effectExtent l="0" t="0" r="18415" b="158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935" cy="217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345" w:rsidRPr="00D81345" w:rsidRDefault="00D81345" w:rsidP="00D81345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bookmarkStart w:id="0" w:name="_GoBack"/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1º ANO - DIA 14/02/2017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Gramática e Ortografia: </w:t>
                            </w:r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correções das páginas 28 e </w:t>
                            </w:r>
                            <w:proofErr w:type="gramStart"/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29, ditado</w:t>
                            </w:r>
                            <w:proofErr w:type="gramEnd"/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de palavras.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Matemática:</w:t>
                            </w:r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correções das páginas 32 e 33.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Filosofia:</w:t>
                            </w:r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correções </w:t>
                            </w:r>
                            <w:proofErr w:type="gramStart"/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das página 12</w:t>
                            </w:r>
                            <w:proofErr w:type="gramEnd"/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; leitura de história.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casa: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Gramática e Ortografia: </w:t>
                            </w:r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tarefa digitada.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Matemática:</w:t>
                            </w:r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páginas 36 a 39.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Filosofia:</w:t>
                            </w:r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página 18.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Obs.: Por favor, verifique a agenda de </w:t>
                            </w:r>
                            <w:proofErr w:type="gramStart"/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seu(</w:t>
                            </w:r>
                            <w:proofErr w:type="gramEnd"/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a) filho(a) diariamente e assine-a.</w:t>
                            </w:r>
                          </w:p>
                          <w:p w:rsidR="00D81345" w:rsidRPr="00D81345" w:rsidRDefault="00D81345" w:rsidP="00D81345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Relacionou-se bem com colegas e professores</w:t>
                            </w:r>
                            <w:proofErr w:type="gramStart"/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gramEnd"/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  )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D81345" w:rsidRPr="00D81345" w:rsidRDefault="00D81345" w:rsidP="00D81345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Realizou as tarefas de classe </w:t>
                            </w:r>
                            <w:proofErr w:type="gramStart"/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D81345" w:rsidRPr="00D81345" w:rsidRDefault="00D81345" w:rsidP="00D81345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Trouxe as tarefas de casa respondidas </w:t>
                            </w:r>
                            <w:proofErr w:type="gramStart"/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D81345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D81345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D81345" w:rsidRPr="00D81345" w:rsidRDefault="00D81345" w:rsidP="00D8134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71.15pt;margin-top:-58.15pt;width:279.05pt;height:1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">
                <v:textbox>
                  <w:txbxContent>
                    <w:p w:rsidR="00D81345" w:rsidRPr="00D81345" w:rsidRDefault="00D81345" w:rsidP="00D81345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bookmarkStart w:id="1" w:name="_GoBack"/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1º ANO - DIA 14/02/2017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Gramática e Ortografia: </w:t>
                      </w:r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correções das páginas 28 e </w:t>
                      </w:r>
                      <w:proofErr w:type="gramStart"/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>29, ditado</w:t>
                      </w:r>
                      <w:proofErr w:type="gramEnd"/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de palavras.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Matemática:</w:t>
                      </w:r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correções das páginas 32 e 33.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Filosofia:</w:t>
                      </w:r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correções </w:t>
                      </w:r>
                      <w:proofErr w:type="gramStart"/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>das página 12</w:t>
                      </w:r>
                      <w:proofErr w:type="gramEnd"/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>; leitura de história.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casa: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Gramática e Ortografia: </w:t>
                      </w:r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>tarefa digitada.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Matemática:</w:t>
                      </w:r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páginas 36 a 39.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Filosofia:</w:t>
                      </w:r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página 18.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     </w:t>
                      </w: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Obs.: Por favor, verifique a agenda de </w:t>
                      </w:r>
                      <w:proofErr w:type="gramStart"/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seu(</w:t>
                      </w:r>
                      <w:proofErr w:type="gramEnd"/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a) filho(a) diariamente e assine-a.</w:t>
                      </w:r>
                    </w:p>
                    <w:p w:rsidR="00D81345" w:rsidRPr="00D81345" w:rsidRDefault="00D81345" w:rsidP="00D81345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>Relacionou-se bem com colegas e professores</w:t>
                      </w:r>
                      <w:proofErr w:type="gramStart"/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proofErr w:type="gramEnd"/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>(  )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Participou ativamente das aulas </w:t>
                      </w:r>
                      <w:proofErr w:type="gramStart"/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D81345" w:rsidRPr="00D81345" w:rsidRDefault="00D81345" w:rsidP="00D81345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Realizou as tarefas de classe </w:t>
                      </w:r>
                      <w:proofErr w:type="gramStart"/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D81345" w:rsidRPr="00D81345" w:rsidRDefault="00D81345" w:rsidP="00D81345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Trouxe as tarefas de casa respondidas </w:t>
                      </w:r>
                      <w:proofErr w:type="gramStart"/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Trouxe todos os livros e cadernos </w:t>
                      </w:r>
                      <w:proofErr w:type="gramStart"/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D81345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D81345" w:rsidRPr="00D81345" w:rsidRDefault="00D81345" w:rsidP="00D813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D81345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D81345" w:rsidRPr="00D81345" w:rsidRDefault="00D81345" w:rsidP="00D81345">
                      <w:pPr>
                        <w:rPr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B57F31" wp14:editId="4BDD2B81">
                <wp:simplePos x="0" y="0"/>
                <wp:positionH relativeFrom="column">
                  <wp:posOffset>904053</wp:posOffset>
                </wp:positionH>
                <wp:positionV relativeFrom="paragraph">
                  <wp:posOffset>6732158</wp:posOffset>
                </wp:positionV>
                <wp:extent cx="3543935" cy="1739153"/>
                <wp:effectExtent l="0" t="0" r="18415" b="1397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935" cy="1739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345" w:rsidRPr="00D81345" w:rsidRDefault="00D81345" w:rsidP="00D81345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5º ANO - DIA 14/ 02/ 2017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correção da atividade digitada.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Inglês: </w:t>
                            </w:r>
                            <w:r w:rsidRPr="00D81345">
                              <w:rPr>
                                <w:rFonts w:ascii="Arial" w:hAnsi="Arial" w:cs="Arial"/>
                                <w:color w:val="222222"/>
                                <w:sz w:val="14"/>
                                <w:szCs w:val="14"/>
                                <w:shd w:val="clear" w:color="auto" w:fill="FFFFFF"/>
                              </w:rPr>
                              <w:t>estudo dos textos, correção do livro didático da pag. 16 e atividade digitada na classe.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Ed. Física: </w:t>
                            </w:r>
                            <w:r w:rsidRPr="00D81345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>estudo da apostila Higiene Corporal.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Ciências: </w:t>
                            </w:r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correção de atividade digitada e revisão oral.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casa: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páginas 137 a 142 do caderno de atividades.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Inglês: </w:t>
                            </w:r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digitada.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D81345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Obs</w:t>
                            </w:r>
                            <w:proofErr w:type="spellEnd"/>
                            <w:r w:rsidRPr="00D81345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:</w:t>
                            </w:r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Leia seu paradidático em casa.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D81345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D81345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D81345" w:rsidRPr="00D81345" w:rsidRDefault="00D81345" w:rsidP="00D8134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1.2pt;margin-top:530.1pt;width:279.05pt;height:13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">
                <v:textbox>
                  <w:txbxContent>
                    <w:p w:rsidR="00D81345" w:rsidRPr="00D81345" w:rsidRDefault="00D81345" w:rsidP="00D81345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5º ANO - DIA 14/ 02/ 2017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>correção da atividade digitada.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Inglês: </w:t>
                      </w:r>
                      <w:r w:rsidRPr="00D81345">
                        <w:rPr>
                          <w:rFonts w:ascii="Arial" w:hAnsi="Arial" w:cs="Arial"/>
                          <w:color w:val="222222"/>
                          <w:sz w:val="14"/>
                          <w:szCs w:val="14"/>
                          <w:shd w:val="clear" w:color="auto" w:fill="FFFFFF"/>
                        </w:rPr>
                        <w:t>estudo dos textos, correção do livro didático da pag. 16 e atividade digitada na classe.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Ed. Física: </w:t>
                      </w:r>
                      <w:r w:rsidRPr="00D81345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>estudo da apostila Higiene Corporal.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Ciências: </w:t>
                      </w:r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>correção de atividade digitada e revisão oral.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casa: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>páginas 137 a 142 do caderno de atividades.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Inglês: </w:t>
                      </w:r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digitada.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D81345" w:rsidRPr="00D81345" w:rsidRDefault="00D81345" w:rsidP="00D81345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proofErr w:type="spellStart"/>
                      <w:r w:rsidRPr="00D81345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Obs</w:t>
                      </w:r>
                      <w:proofErr w:type="spellEnd"/>
                      <w:r w:rsidRPr="00D81345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:</w:t>
                      </w:r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Leia seu paradidático em casa.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D81345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D81345" w:rsidRPr="00D81345" w:rsidRDefault="00D81345" w:rsidP="00D81345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D81345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D81345" w:rsidRPr="00D81345" w:rsidRDefault="00D81345" w:rsidP="00D81345">
                      <w:pPr>
                        <w:rPr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DADBBF" wp14:editId="2D2D3BDA">
                <wp:simplePos x="0" y="0"/>
                <wp:positionH relativeFrom="column">
                  <wp:posOffset>904053</wp:posOffset>
                </wp:positionH>
                <wp:positionV relativeFrom="paragraph">
                  <wp:posOffset>5040817</wp:posOffset>
                </wp:positionV>
                <wp:extent cx="3543935" cy="1625600"/>
                <wp:effectExtent l="0" t="0" r="18415" b="1270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935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345" w:rsidRPr="00D81345" w:rsidRDefault="00D81345" w:rsidP="00D81345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4º ANO – 14/ 02/ 2017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Gramática: </w:t>
                            </w:r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correção; estudo sobre ordem alfabética; atividade página 19 a 23.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História: </w:t>
                            </w:r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correção de atividade no livro.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Ed. Física: </w:t>
                            </w:r>
                            <w:r w:rsidRPr="00D81345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>atividades motoras: jogos e brincadeiras.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correção das páginas 131 a 138 do caderno de atividades. Reestudo sobre: depois </w:t>
                            </w:r>
                            <w:proofErr w:type="gramStart"/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do 999</w:t>
                            </w:r>
                            <w:proofErr w:type="gramEnd"/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vem o 1.000(mil); resolução das páginas 31 a 34 do livro didático.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casa: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Gramática: </w:t>
                            </w:r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caderno de atividade página 7 e 8.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D81345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Obs</w:t>
                            </w:r>
                            <w:proofErr w:type="spellEnd"/>
                            <w:r w:rsidRPr="00D81345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:</w:t>
                            </w:r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Leia seu paradidático em casa.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D81345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D81345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D81345" w:rsidRPr="00D81345" w:rsidRDefault="00D81345" w:rsidP="00D8134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1.2pt;margin-top:396.9pt;width:279.05pt;height:12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">
                <v:textbox>
                  <w:txbxContent>
                    <w:p w:rsidR="00D81345" w:rsidRPr="00D81345" w:rsidRDefault="00D81345" w:rsidP="00D81345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4º ANO – 14/ 02/ 2017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Gramática: </w:t>
                      </w:r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>correção; estudo sobre ordem alfabética; atividade página 19 a 23.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História: </w:t>
                      </w:r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>correção de atividade no livro.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Ed. Física: </w:t>
                      </w:r>
                      <w:r w:rsidRPr="00D81345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>atividades motoras: jogos e brincadeiras.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correção das páginas 131 a 138 do caderno de atividades. Reestudo sobre: depois </w:t>
                      </w:r>
                      <w:proofErr w:type="gramStart"/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>do 999</w:t>
                      </w:r>
                      <w:proofErr w:type="gramEnd"/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vem o 1.000(mil); resolução das páginas 31 a 34 do livro didático.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casa: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Gramática: </w:t>
                      </w:r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>caderno de atividade página 7 e 8.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proofErr w:type="spellStart"/>
                      <w:r w:rsidRPr="00D81345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Obs</w:t>
                      </w:r>
                      <w:proofErr w:type="spellEnd"/>
                      <w:r w:rsidRPr="00D81345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:</w:t>
                      </w:r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Leia seu paradidático em casa.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D81345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D81345" w:rsidRPr="00D81345" w:rsidRDefault="00D81345" w:rsidP="00D813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D81345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D81345" w:rsidRPr="00D81345" w:rsidRDefault="00D81345" w:rsidP="00D81345">
                      <w:pPr>
                        <w:rPr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5DF1A3" wp14:editId="1E0BD315">
                <wp:simplePos x="0" y="0"/>
                <wp:positionH relativeFrom="column">
                  <wp:posOffset>904053</wp:posOffset>
                </wp:positionH>
                <wp:positionV relativeFrom="paragraph">
                  <wp:posOffset>3474981</wp:posOffset>
                </wp:positionV>
                <wp:extent cx="3543935" cy="1524000"/>
                <wp:effectExtent l="0" t="0" r="18415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93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345" w:rsidRPr="00D81345" w:rsidRDefault="00D81345" w:rsidP="00D81345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3º ANO – 14/ 02/ 2017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Geografia: </w:t>
                            </w:r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correção de atividade digitada e resolução da página 17.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Gramática: </w:t>
                            </w:r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correção; atividade no livro páginas 32 a 34.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Ciências: </w:t>
                            </w:r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no livro páginas 20 a 22 e correção no caderno.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História: </w:t>
                            </w:r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no livro páginas 17 a 22.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Redação: </w:t>
                            </w:r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no livro páginas 25 a 27.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casa: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História: </w:t>
                            </w:r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tarefa digitada.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D81345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Obs</w:t>
                            </w:r>
                            <w:proofErr w:type="spellEnd"/>
                            <w:r w:rsidRPr="00D81345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:</w:t>
                            </w:r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Leia seu paradidático em casa.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D81345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D81345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D81345" w:rsidRPr="00D81345" w:rsidRDefault="00D81345" w:rsidP="00D8134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71.2pt;margin-top:273.6pt;width:279.05pt;height:1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">
                <v:textbox>
                  <w:txbxContent>
                    <w:p w:rsidR="00D81345" w:rsidRPr="00D81345" w:rsidRDefault="00D81345" w:rsidP="00D81345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3º ANO – 14/ 02/ 2017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Geografia: </w:t>
                      </w:r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>correção de atividade digitada e resolução da página 17.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Gramática: </w:t>
                      </w:r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>correção; atividade no livro páginas 32 a 34.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Ciências: </w:t>
                      </w:r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no livro páginas 20 a 22 e correção no caderno.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História: </w:t>
                      </w:r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no livro páginas 17 a 22.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Redação: </w:t>
                      </w:r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no livro páginas 25 a 27.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casa: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História: </w:t>
                      </w:r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>tarefa digitada.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proofErr w:type="spellStart"/>
                      <w:r w:rsidRPr="00D81345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Obs</w:t>
                      </w:r>
                      <w:proofErr w:type="spellEnd"/>
                      <w:r w:rsidRPr="00D81345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:</w:t>
                      </w:r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Leia seu paradidático em casa.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D81345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D81345" w:rsidRPr="00D81345" w:rsidRDefault="00D81345" w:rsidP="00D81345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D81345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D81345" w:rsidRPr="00D81345" w:rsidRDefault="00D81345" w:rsidP="00D81345">
                      <w:pPr>
                        <w:rPr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D9070" wp14:editId="0B8B014A">
                <wp:simplePos x="0" y="0"/>
                <wp:positionH relativeFrom="column">
                  <wp:posOffset>903605</wp:posOffset>
                </wp:positionH>
                <wp:positionV relativeFrom="paragraph">
                  <wp:posOffset>1478280</wp:posOffset>
                </wp:positionV>
                <wp:extent cx="3543935" cy="1953895"/>
                <wp:effectExtent l="0" t="0" r="18415" b="2730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935" cy="195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345" w:rsidRPr="00D81345" w:rsidRDefault="00D81345" w:rsidP="00D81345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                        ATIVIDADES 2º ANO - DIA 14/02/ 2017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Gramática:</w:t>
                            </w:r>
                            <w:proofErr w:type="gramStart"/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End"/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correção coletiva da tarefa e estudo do encontro consonantal, páginas 39 a 44.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Ed. Física: </w:t>
                            </w:r>
                            <w:r w:rsidRPr="00D81345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>atividades motoras, desenvolvendo a coordenação motora fina.</w:t>
                            </w:r>
                            <w:r w:rsidRPr="00D81345">
                              <w:rPr>
                                <w:rFonts w:cs="Calibri"/>
                                <w:color w:val="000000"/>
                                <w:sz w:val="14"/>
                                <w:szCs w:val="14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estudo da adição e subtração com números até 19 da página 34 a 40 do livro didático.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Geografia:</w:t>
                            </w:r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estudo do texto: As partes de uma moradia da página 22 a 24.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Redação: </w:t>
                            </w:r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página 16 e atividade xerocada.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</w:t>
                            </w: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caderno de atividade página 119 a 124.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Geografia:</w:t>
                            </w:r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páginas 219 e 220 do caderno de atividades.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 xml:space="preserve">Recadinho: </w:t>
                            </w:r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O short dos meninos é cetim de seda preto.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D81345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: TIM 99984 – 1531; Claro 99421 – </w:t>
                            </w:r>
                            <w:proofErr w:type="gramStart"/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D81345" w:rsidRPr="00D81345" w:rsidRDefault="00D81345" w:rsidP="00D813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D81345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</w:t>
                            </w:r>
                            <w:proofErr w:type="spellEnd"/>
                            <w:r w:rsidRPr="00D81345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TIM 99926 – 1415                 </w:t>
                            </w:r>
                            <w:proofErr w:type="gramStart"/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</w:t>
                            </w:r>
                            <w:proofErr w:type="gramEnd"/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3465 - 2075</w:t>
                            </w:r>
                          </w:p>
                          <w:p w:rsidR="00D81345" w:rsidRPr="00D81345" w:rsidRDefault="00D81345" w:rsidP="00D8134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81345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D813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8134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71.15pt;margin-top:116.4pt;width:279.05pt;height:15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">
                <v:textbox>
                  <w:txbxContent>
                    <w:p w:rsidR="00D81345" w:rsidRPr="00D81345" w:rsidRDefault="00D81345" w:rsidP="00D81345">
                      <w:pPr>
                        <w:pStyle w:val="SemEspaamento"/>
                        <w:tabs>
                          <w:tab w:val="left" w:pos="3011"/>
                        </w:tabs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                        ATIVIDADES 2º ANO - DIA 14/02/ 2017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Gramática:</w:t>
                      </w:r>
                      <w:proofErr w:type="gramStart"/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gramEnd"/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>correção coletiva da tarefa e estudo do encontro consonantal, páginas 39 a 44.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Ed. Física: </w:t>
                      </w:r>
                      <w:r w:rsidRPr="00D81345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>atividades motoras, desenvolvendo a coordenação motora fina.</w:t>
                      </w:r>
                      <w:r w:rsidRPr="00D81345">
                        <w:rPr>
                          <w:rFonts w:cs="Calibri"/>
                          <w:color w:val="000000"/>
                          <w:sz w:val="14"/>
                          <w:szCs w:val="14"/>
                          <w:shd w:val="clear" w:color="auto" w:fill="FFFFFF"/>
                        </w:rPr>
                        <w:t> 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>estudo da adição e subtração com números até 19 da página 34 a 40 do livro didático.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Geografia:</w:t>
                      </w:r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estudo do texto: As partes de uma moradia da página 22 a 24.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Redação: </w:t>
                      </w:r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>página 16 e atividade xerocada.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</w:t>
                      </w: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>caderno de atividade página 119 a 124.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Geografia:</w:t>
                      </w:r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páginas 219 e 220 do caderno de atividades.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 xml:space="preserve">Recadinho: </w:t>
                      </w:r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>O short dos meninos é cetim de seda preto.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D81345" w:rsidRPr="00D81345" w:rsidRDefault="00D81345" w:rsidP="00D81345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D81345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: TIM 99984 – 1531; Claro 99421 – </w:t>
                      </w:r>
                      <w:proofErr w:type="gramStart"/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D81345" w:rsidRPr="00D81345" w:rsidRDefault="00D81345" w:rsidP="00D813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D81345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</w:t>
                      </w:r>
                      <w:proofErr w:type="spellEnd"/>
                      <w:r w:rsidRPr="00D81345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 xml:space="preserve">: </w:t>
                      </w:r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TIM 99926 – 1415                 </w:t>
                      </w:r>
                      <w:proofErr w:type="gramStart"/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</w:t>
                      </w:r>
                      <w:proofErr w:type="gramEnd"/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:</w:t>
                      </w:r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3465 - 2075</w:t>
                      </w:r>
                    </w:p>
                    <w:p w:rsidR="00D81345" w:rsidRPr="00D81345" w:rsidRDefault="00D81345" w:rsidP="00D81345">
                      <w:pPr>
                        <w:rPr>
                          <w:sz w:val="14"/>
                          <w:szCs w:val="14"/>
                        </w:rPr>
                      </w:pPr>
                      <w:r w:rsidRPr="00D81345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D8134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D81345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74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45"/>
    <w:rsid w:val="00D81345"/>
    <w:rsid w:val="00FB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3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3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81345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D81345"/>
    <w:pPr>
      <w:spacing w:after="0" w:line="240" w:lineRule="auto"/>
      <w:ind w:left="720"/>
      <w:contextualSpacing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3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3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81345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D81345"/>
    <w:pPr>
      <w:spacing w:after="0" w:line="240" w:lineRule="auto"/>
      <w:ind w:left="720"/>
      <w:contextualSpacing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2017-02-14T13:07:00Z</dcterms:created>
  <dcterms:modified xsi:type="dcterms:W3CDTF">2017-02-14T13:13:00Z</dcterms:modified>
</cp:coreProperties>
</file>