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08" w:rsidRDefault="005F641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230050</wp:posOffset>
                </wp:positionH>
                <wp:positionV relativeFrom="paragraph">
                  <wp:posOffset>5889966</wp:posOffset>
                </wp:positionV>
                <wp:extent cx="4851400" cy="1403985"/>
                <wp:effectExtent l="0" t="0" r="25400" b="158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41F" w:rsidRPr="00242FE5" w:rsidRDefault="005F641F" w:rsidP="005F641F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 - DIA 12/06/2017</w:t>
                            </w:r>
                          </w:p>
                          <w:p w:rsidR="005F641F" w:rsidRPr="00242FE5" w:rsidRDefault="005F641F" w:rsidP="005F641F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5F641F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5F641F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e cópia de palavras;</w:t>
                            </w:r>
                          </w:p>
                          <w:p w:rsidR="005F641F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caligrafia;</w:t>
                            </w:r>
                          </w:p>
                          <w:p w:rsidR="005F641F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continuação no caderno de atividade;</w:t>
                            </w:r>
                          </w:p>
                          <w:p w:rsidR="005F641F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contação de História e interpretação.</w:t>
                            </w:r>
                          </w:p>
                          <w:p w:rsidR="005F641F" w:rsidRPr="0060618C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5F641F" w:rsidRPr="00B20F0D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</w:t>
                            </w:r>
                          </w:p>
                          <w:p w:rsidR="005F641F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5F641F" w:rsidRPr="00F56F7C" w:rsidRDefault="005F641F" w:rsidP="005F641F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F641F" w:rsidRPr="00242FE5" w:rsidRDefault="005F641F" w:rsidP="005F641F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5F641F" w:rsidRPr="00242FE5" w:rsidRDefault="005F641F" w:rsidP="005F641F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F641F" w:rsidRPr="00242FE5" w:rsidRDefault="005F641F" w:rsidP="005F641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F641F" w:rsidRPr="00242FE5" w:rsidRDefault="005F641F" w:rsidP="005F641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F641F" w:rsidRPr="00FD5B13" w:rsidRDefault="005F641F" w:rsidP="005F641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F641F" w:rsidRPr="005D4200" w:rsidRDefault="005F641F" w:rsidP="005F641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5F641F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5F641F" w:rsidRDefault="005F641F" w:rsidP="005F641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8.1pt;margin-top:463.8pt;width:38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">
                <v:textbox style="mso-fit-shape-to-text:t">
                  <w:txbxContent>
                    <w:p w:rsidR="005F641F" w:rsidRPr="00242FE5" w:rsidRDefault="005F641F" w:rsidP="005F641F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12/06/2017</w:t>
                      </w:r>
                    </w:p>
                    <w:p w:rsidR="005F641F" w:rsidRPr="00242FE5" w:rsidRDefault="005F641F" w:rsidP="005F641F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5F641F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5F641F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e cópia de palavras;</w:t>
                      </w:r>
                    </w:p>
                    <w:p w:rsidR="005F641F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caligrafia;</w:t>
                      </w:r>
                    </w:p>
                    <w:p w:rsidR="005F641F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continuação no caderno de atividade;</w:t>
                      </w:r>
                    </w:p>
                    <w:p w:rsidR="005F641F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contação de História e interpretação.</w:t>
                      </w:r>
                    </w:p>
                    <w:p w:rsidR="005F641F" w:rsidRPr="0060618C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5F641F" w:rsidRPr="00B20F0D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</w:t>
                      </w:r>
                    </w:p>
                    <w:p w:rsidR="005F641F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5F641F" w:rsidRPr="00F56F7C" w:rsidRDefault="005F641F" w:rsidP="005F641F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F641F" w:rsidRPr="00242FE5" w:rsidRDefault="005F641F" w:rsidP="005F641F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5F641F" w:rsidRPr="00242FE5" w:rsidRDefault="005F641F" w:rsidP="005F641F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F641F" w:rsidRPr="00242FE5" w:rsidRDefault="005F641F" w:rsidP="005F641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F641F" w:rsidRPr="00242FE5" w:rsidRDefault="005F641F" w:rsidP="005F641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F641F" w:rsidRPr="00FD5B13" w:rsidRDefault="005F641F" w:rsidP="005F641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F641F" w:rsidRPr="005D4200" w:rsidRDefault="005F641F" w:rsidP="005F641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5F641F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5F641F" w:rsidRDefault="005F641F" w:rsidP="005F641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230050</wp:posOffset>
                </wp:positionH>
                <wp:positionV relativeFrom="paragraph">
                  <wp:posOffset>3610791</wp:posOffset>
                </wp:positionV>
                <wp:extent cx="4851400" cy="2279176"/>
                <wp:effectExtent l="0" t="0" r="25400" b="2603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2279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41F" w:rsidRPr="00242FE5" w:rsidRDefault="005F641F" w:rsidP="005F641F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12/06/2017</w:t>
                            </w:r>
                          </w:p>
                          <w:p w:rsidR="005F641F" w:rsidRPr="00242FE5" w:rsidRDefault="005F641F" w:rsidP="005F641F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5F641F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5F641F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e cópia de palavras;</w:t>
                            </w:r>
                          </w:p>
                          <w:p w:rsidR="005F641F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caligrafia;</w:t>
                            </w:r>
                          </w:p>
                          <w:p w:rsidR="005F641F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continuação no caderno de atividade;</w:t>
                            </w:r>
                          </w:p>
                          <w:p w:rsidR="005F641F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contação de História e interpretação.</w:t>
                            </w:r>
                          </w:p>
                          <w:p w:rsidR="005F641F" w:rsidRPr="0060618C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5F641F" w:rsidRPr="00B20F0D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</w:t>
                            </w:r>
                          </w:p>
                          <w:p w:rsidR="005F641F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5F641F" w:rsidRPr="00F56F7C" w:rsidRDefault="005F641F" w:rsidP="005F641F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F641F" w:rsidRPr="00242FE5" w:rsidRDefault="005F641F" w:rsidP="005F641F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5F641F" w:rsidRPr="00242FE5" w:rsidRDefault="005F641F" w:rsidP="005F641F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F641F" w:rsidRPr="00242FE5" w:rsidRDefault="005F641F" w:rsidP="005F641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F641F" w:rsidRPr="00242FE5" w:rsidRDefault="005F641F" w:rsidP="005F641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F641F" w:rsidRPr="00FD5B13" w:rsidRDefault="005F641F" w:rsidP="005F641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F641F" w:rsidRPr="005D4200" w:rsidRDefault="005F641F" w:rsidP="005F641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5F641F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5F641F" w:rsidRDefault="005F641F" w:rsidP="005F641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.1pt;margin-top:284.3pt;width:382pt;height:17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">
                <v:textbox>
                  <w:txbxContent>
                    <w:p w:rsidR="005F641F" w:rsidRPr="00242FE5" w:rsidRDefault="005F641F" w:rsidP="005F641F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12/06/2017</w:t>
                      </w:r>
                    </w:p>
                    <w:p w:rsidR="005F641F" w:rsidRPr="00242FE5" w:rsidRDefault="005F641F" w:rsidP="005F641F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5F641F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5F641F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e cópia de palavras;</w:t>
                      </w:r>
                    </w:p>
                    <w:p w:rsidR="005F641F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caligrafia;</w:t>
                      </w:r>
                    </w:p>
                    <w:p w:rsidR="005F641F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continuação no caderno de atividade;</w:t>
                      </w:r>
                    </w:p>
                    <w:p w:rsidR="005F641F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contação de História e interpretação.</w:t>
                      </w:r>
                    </w:p>
                    <w:p w:rsidR="005F641F" w:rsidRPr="0060618C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5F641F" w:rsidRPr="00B20F0D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</w:t>
                      </w:r>
                    </w:p>
                    <w:p w:rsidR="005F641F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5F641F" w:rsidRPr="00F56F7C" w:rsidRDefault="005F641F" w:rsidP="005F641F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F641F" w:rsidRPr="00242FE5" w:rsidRDefault="005F641F" w:rsidP="005F641F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5F641F" w:rsidRPr="00242FE5" w:rsidRDefault="005F641F" w:rsidP="005F641F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F641F" w:rsidRPr="00242FE5" w:rsidRDefault="005F641F" w:rsidP="005F641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F641F" w:rsidRPr="00242FE5" w:rsidRDefault="005F641F" w:rsidP="005F641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F641F" w:rsidRPr="00FD5B13" w:rsidRDefault="005F641F" w:rsidP="005F641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F641F" w:rsidRPr="005D4200" w:rsidRDefault="005F641F" w:rsidP="005F641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5F641F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5F641F" w:rsidRDefault="005F641F" w:rsidP="005F641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230050</wp:posOffset>
                </wp:positionH>
                <wp:positionV relativeFrom="paragraph">
                  <wp:posOffset>1222433</wp:posOffset>
                </wp:positionV>
                <wp:extent cx="4851400" cy="2388358"/>
                <wp:effectExtent l="0" t="0" r="25400" b="1206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2388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41F" w:rsidRPr="00242FE5" w:rsidRDefault="005F641F" w:rsidP="005F641F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12/06/2017</w:t>
                            </w:r>
                          </w:p>
                          <w:p w:rsidR="005F641F" w:rsidRPr="00242FE5" w:rsidRDefault="005F641F" w:rsidP="005F641F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5F641F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5F641F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informal com as crianças sobre as atividades propostas.</w:t>
                            </w:r>
                          </w:p>
                          <w:p w:rsidR="005F641F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ensaio da quadrilha;</w:t>
                            </w:r>
                          </w:p>
                          <w:p w:rsidR="005F641F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inglês no livro págs. 59 e 61;</w:t>
                            </w:r>
                          </w:p>
                          <w:p w:rsidR="005F641F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pintura com tinta guache;</w:t>
                            </w:r>
                          </w:p>
                          <w:p w:rsidR="005F641F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matemática no livro integrado págs. 196 e 197.</w:t>
                            </w:r>
                          </w:p>
                          <w:p w:rsidR="005F641F" w:rsidRPr="0060618C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5F641F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no livro integrado págs. 179 e 180.</w:t>
                            </w:r>
                          </w:p>
                          <w:p w:rsidR="005F641F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5F641F" w:rsidRPr="00F56F7C" w:rsidRDefault="005F641F" w:rsidP="005F641F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F641F" w:rsidRPr="00242FE5" w:rsidRDefault="005F641F" w:rsidP="005F641F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5F641F" w:rsidRPr="00242FE5" w:rsidRDefault="005F641F" w:rsidP="005F641F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F641F" w:rsidRPr="00242FE5" w:rsidRDefault="005F641F" w:rsidP="005F641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F641F" w:rsidRPr="00242FE5" w:rsidRDefault="005F641F" w:rsidP="005F641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F641F" w:rsidRPr="00FD5B13" w:rsidRDefault="005F641F" w:rsidP="005F641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F641F" w:rsidRPr="005D4200" w:rsidRDefault="005F641F" w:rsidP="005F641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5F641F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5F641F" w:rsidRDefault="005F641F" w:rsidP="005F641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.1pt;margin-top:96.25pt;width:382pt;height:18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">
                <v:textbox>
                  <w:txbxContent>
                    <w:p w:rsidR="005F641F" w:rsidRPr="00242FE5" w:rsidRDefault="005F641F" w:rsidP="005F641F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12/06/2017</w:t>
                      </w:r>
                    </w:p>
                    <w:p w:rsidR="005F641F" w:rsidRPr="00242FE5" w:rsidRDefault="005F641F" w:rsidP="005F641F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5F641F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5F641F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informal com as crianças sobre as atividades propostas.</w:t>
                      </w:r>
                    </w:p>
                    <w:p w:rsidR="005F641F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ensaio da quadrilha;</w:t>
                      </w:r>
                    </w:p>
                    <w:p w:rsidR="005F641F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inglês no livro págs. 59 e 61;</w:t>
                      </w:r>
                    </w:p>
                    <w:p w:rsidR="005F641F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pintura com tinta guache;</w:t>
                      </w:r>
                    </w:p>
                    <w:p w:rsidR="005F641F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matemática no livro integrado págs. 196 e 197.</w:t>
                      </w:r>
                    </w:p>
                    <w:p w:rsidR="005F641F" w:rsidRPr="0060618C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5F641F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no livro integrado págs. 179 e 180.</w:t>
                      </w:r>
                    </w:p>
                    <w:p w:rsidR="005F641F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5F641F" w:rsidRPr="00F56F7C" w:rsidRDefault="005F641F" w:rsidP="005F641F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F641F" w:rsidRPr="00242FE5" w:rsidRDefault="005F641F" w:rsidP="005F641F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5F641F" w:rsidRPr="00242FE5" w:rsidRDefault="005F641F" w:rsidP="005F641F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F641F" w:rsidRPr="00242FE5" w:rsidRDefault="005F641F" w:rsidP="005F641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F641F" w:rsidRPr="00242FE5" w:rsidRDefault="005F641F" w:rsidP="005F641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F641F" w:rsidRPr="00FD5B13" w:rsidRDefault="005F641F" w:rsidP="005F641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F641F" w:rsidRPr="005D4200" w:rsidRDefault="005F641F" w:rsidP="005F641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5F641F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5F641F" w:rsidRDefault="005F641F" w:rsidP="005F641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230050</wp:posOffset>
                </wp:positionH>
                <wp:positionV relativeFrom="paragraph">
                  <wp:posOffset>-783789</wp:posOffset>
                </wp:positionV>
                <wp:extent cx="4851779" cy="2006221"/>
                <wp:effectExtent l="0" t="0" r="25400" b="1333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779" cy="2006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41F" w:rsidRPr="0072224B" w:rsidRDefault="00827BC0" w:rsidP="005F641F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</w:t>
                            </w:r>
                            <w:bookmarkStart w:id="0" w:name="_GoBack"/>
                            <w:bookmarkEnd w:id="0"/>
                            <w:r w:rsidR="005F641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TERNAL - DIA 12/06/2017</w:t>
                            </w:r>
                          </w:p>
                          <w:p w:rsidR="005F641F" w:rsidRPr="00587A82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5F641F" w:rsidRPr="00581CCB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acolhida, ensaio da quadrilha; recreação.</w:t>
                            </w:r>
                          </w:p>
                          <w:p w:rsidR="005F641F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caderno de atividades págs. 110 e 111;</w:t>
                            </w:r>
                          </w:p>
                          <w:p w:rsidR="005F641F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5F641F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caderno de atividades págs. 113, 115, 116 e 120;</w:t>
                            </w:r>
                          </w:p>
                          <w:p w:rsidR="005F641F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 (letra u minúscula).</w:t>
                            </w:r>
                          </w:p>
                          <w:p w:rsidR="005F641F" w:rsidRPr="00B509CA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  <w:vertAlign w:val="subscript"/>
                              </w:rPr>
                            </w:pPr>
                          </w:p>
                          <w:p w:rsidR="005F641F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5F641F" w:rsidRPr="0072224B" w:rsidRDefault="005F641F" w:rsidP="005F641F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5F641F" w:rsidRPr="0072224B" w:rsidRDefault="005F641F" w:rsidP="005F641F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F641F" w:rsidRDefault="005F641F" w:rsidP="005F641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F641F" w:rsidRPr="0072224B" w:rsidRDefault="005F641F" w:rsidP="005F641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F641F" w:rsidRPr="009F117D" w:rsidRDefault="005F641F" w:rsidP="005F641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F641F" w:rsidRPr="005D4200" w:rsidRDefault="005F641F" w:rsidP="005F641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5F641F" w:rsidRDefault="005F641F" w:rsidP="005F641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5F641F" w:rsidRDefault="005F641F" w:rsidP="005F641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8.1pt;margin-top:-61.7pt;width:382.05pt;height:15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">
                <v:textbox>
                  <w:txbxContent>
                    <w:p w:rsidR="005F641F" w:rsidRPr="0072224B" w:rsidRDefault="00827BC0" w:rsidP="005F641F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</w:t>
                      </w:r>
                      <w:bookmarkStart w:id="1" w:name="_GoBack"/>
                      <w:bookmarkEnd w:id="1"/>
                      <w:r w:rsidR="005F641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TERNAL - DIA 12/06/2017</w:t>
                      </w:r>
                    </w:p>
                    <w:p w:rsidR="005F641F" w:rsidRPr="00587A82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5F641F" w:rsidRPr="00581CCB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acolhida, ensaio da quadrilha; recreação.</w:t>
                      </w:r>
                    </w:p>
                    <w:p w:rsidR="005F641F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caderno de atividades págs. 110 e 111;</w:t>
                      </w:r>
                    </w:p>
                    <w:p w:rsidR="005F641F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5F641F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caderno de atividades págs. 113, 115, 116 e 120;</w:t>
                      </w:r>
                    </w:p>
                    <w:p w:rsidR="005F641F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 (letra u minúscula).</w:t>
                      </w:r>
                    </w:p>
                    <w:p w:rsidR="005F641F" w:rsidRPr="00B509CA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  <w:vertAlign w:val="subscript"/>
                        </w:rPr>
                      </w:pPr>
                    </w:p>
                    <w:p w:rsidR="005F641F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5F641F" w:rsidRPr="0072224B" w:rsidRDefault="005F641F" w:rsidP="005F641F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5F641F" w:rsidRPr="0072224B" w:rsidRDefault="005F641F" w:rsidP="005F641F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F641F" w:rsidRDefault="005F641F" w:rsidP="005F641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F641F" w:rsidRPr="0072224B" w:rsidRDefault="005F641F" w:rsidP="005F641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F641F" w:rsidRPr="009F117D" w:rsidRDefault="005F641F" w:rsidP="005F641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F641F" w:rsidRPr="005D4200" w:rsidRDefault="005F641F" w:rsidP="005F641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5F641F" w:rsidRDefault="005F641F" w:rsidP="005F641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5F641F" w:rsidRDefault="005F641F" w:rsidP="005F641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4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1F"/>
    <w:rsid w:val="00354E08"/>
    <w:rsid w:val="005F641F"/>
    <w:rsid w:val="00827BC0"/>
    <w:rsid w:val="00C8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41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F641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5F641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41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F641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5F641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3</cp:revision>
  <dcterms:created xsi:type="dcterms:W3CDTF">2017-06-12T11:48:00Z</dcterms:created>
  <dcterms:modified xsi:type="dcterms:W3CDTF">2017-06-12T11:55:00Z</dcterms:modified>
</cp:coreProperties>
</file>